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9C7CB" w14:textId="77777777" w:rsidR="00BE1CFA" w:rsidRDefault="00BE1CFA" w:rsidP="00BE1CFA">
      <w:pPr>
        <w:rPr>
          <w:rFonts w:hint="eastAsia"/>
        </w:rPr>
      </w:pPr>
    </w:p>
    <w:p w14:paraId="0BF2A5F1" w14:textId="77777777" w:rsidR="00BE1CFA" w:rsidRDefault="00BE1CFA" w:rsidP="00BE1CFA">
      <w:r>
        <w:rPr>
          <w:rFonts w:hint="eastAsia"/>
        </w:rPr>
        <w:t>解禁済み</w:t>
      </w:r>
    </w:p>
    <w:p w14:paraId="5E54B37C" w14:textId="77777777" w:rsidR="00BE1CFA" w:rsidRDefault="00BE1CFA" w:rsidP="00BE1CFA">
      <w:pPr>
        <w:rPr>
          <w:rFonts w:hint="eastAsia"/>
        </w:rPr>
      </w:pPr>
    </w:p>
    <w:p w14:paraId="485E3710" w14:textId="351C46AD" w:rsidR="00BE1CFA" w:rsidRDefault="00BE1CFA" w:rsidP="00BE1CFA">
      <w:pPr>
        <w:rPr>
          <w:rFonts w:hint="eastAsia"/>
        </w:rPr>
      </w:pPr>
      <w:r>
        <w:t>=========================================================</w:t>
      </w:r>
    </w:p>
    <w:p w14:paraId="61734823" w14:textId="77777777" w:rsidR="00BE1CFA" w:rsidRDefault="00BE1CFA" w:rsidP="00BE1CFA">
      <w:r>
        <w:rPr>
          <w:rFonts w:hint="eastAsia"/>
        </w:rPr>
        <w:t>祝！！イースシリーズ</w:t>
      </w:r>
      <w:r>
        <w:t>35周年！『イース35周年展』開催！</w:t>
      </w:r>
    </w:p>
    <w:p w14:paraId="0577D076" w14:textId="7A7351F6" w:rsidR="00BE1CFA" w:rsidRPr="00BE1CFA" w:rsidRDefault="00BE1CFA" w:rsidP="00BE1CFA">
      <w:pPr>
        <w:rPr>
          <w:rFonts w:hint="eastAsia"/>
        </w:rPr>
      </w:pPr>
      <w:r>
        <w:rPr>
          <w:rFonts w:hint="eastAsia"/>
        </w:rPr>
        <w:t>ジーストア各店では「イース」から「イースⅨ」までの作品紹介などを期間限定で展示いたします。</w:t>
      </w:r>
    </w:p>
    <w:p w14:paraId="67158E5B" w14:textId="18D01B83" w:rsidR="00BE1CFA" w:rsidRDefault="00BE1CFA" w:rsidP="00BE1CFA">
      <w:pPr>
        <w:rPr>
          <w:rFonts w:hint="eastAsia"/>
        </w:rPr>
      </w:pPr>
      <w:r>
        <w:t>===========================</w:t>
      </w:r>
    </w:p>
    <w:p w14:paraId="41031C44" w14:textId="77777777" w:rsidR="00BE1CFA" w:rsidRDefault="00BE1CFA" w:rsidP="00BE1CFA">
      <w:r>
        <w:rPr>
          <w:rFonts w:hint="eastAsia"/>
        </w:rPr>
        <w:t>イースシリーズは</w:t>
      </w:r>
      <w:r>
        <w:t>35周年を迎え、さらに続いていく日本ファルコムの代表的な作品の1つです。</w:t>
      </w:r>
    </w:p>
    <w:p w14:paraId="2F602310" w14:textId="77777777" w:rsidR="00BE1CFA" w:rsidRDefault="00BE1CFA" w:rsidP="00BE1CFA">
      <w:r>
        <w:rPr>
          <w:rFonts w:hint="eastAsia"/>
        </w:rPr>
        <w:t>「イース</w:t>
      </w:r>
      <w:r>
        <w:t>35周年展」として、ジーストア各店では「イース」から「イースⅨ」までの作品紹介などを期間限定で展示いたします。</w:t>
      </w:r>
    </w:p>
    <w:p w14:paraId="162DE5CC" w14:textId="77777777" w:rsidR="00BE1CFA" w:rsidRDefault="00BE1CFA" w:rsidP="00BE1CFA">
      <w:r>
        <w:rPr>
          <w:rFonts w:hint="eastAsia"/>
        </w:rPr>
        <w:t>商品を購入するともらえるイースキャラクターの特製ステッカーもプレゼント。</w:t>
      </w:r>
    </w:p>
    <w:p w14:paraId="79D5736F" w14:textId="77777777" w:rsidR="00BE1CFA" w:rsidRDefault="00BE1CFA" w:rsidP="00BE1CFA"/>
    <w:p w14:paraId="0CBA6F99" w14:textId="77777777" w:rsidR="00BE1CFA" w:rsidRDefault="00BE1CFA" w:rsidP="00BE1CFA">
      <w:r>
        <w:rPr>
          <w:rFonts w:hint="eastAsia"/>
        </w:rPr>
        <w:t>あらためてイースシリーズの魅力に浸りましょう！</w:t>
      </w:r>
    </w:p>
    <w:p w14:paraId="371A9404" w14:textId="02BC4111" w:rsidR="00BE1CFA" w:rsidRDefault="00BE1CFA" w:rsidP="00BE1CFA">
      <w:pPr>
        <w:rPr>
          <w:rFonts w:hint="eastAsia"/>
        </w:rPr>
      </w:pPr>
      <w:r>
        <w:rPr>
          <w:rFonts w:hint="eastAsia"/>
        </w:rPr>
        <w:t>ぜひ遊びにきてください！！</w:t>
      </w:r>
    </w:p>
    <w:p w14:paraId="11AD23AA" w14:textId="21741633" w:rsidR="00BE1CFA" w:rsidRDefault="00BE1CFA" w:rsidP="00BE1CFA">
      <w:r>
        <w:t>=========================================================</w:t>
      </w:r>
    </w:p>
    <w:p w14:paraId="3A3DEBCD" w14:textId="77777777" w:rsidR="00BE1CFA" w:rsidRDefault="00BE1CFA" w:rsidP="00BE1CFA"/>
    <w:p w14:paraId="748BF667" w14:textId="77777777" w:rsidR="00BE1CFA" w:rsidRDefault="00BE1CFA" w:rsidP="00BE1CFA">
      <w:r>
        <w:rPr>
          <w:rFonts w:hint="eastAsia"/>
        </w:rPr>
        <w:t>＜概要＞</w:t>
      </w:r>
    </w:p>
    <w:p w14:paraId="3878D2F1" w14:textId="77777777" w:rsidR="00BE1CFA" w:rsidRDefault="00BE1CFA" w:rsidP="00BE1CFA">
      <w:r>
        <w:rPr>
          <w:rFonts w:hint="eastAsia"/>
        </w:rPr>
        <w:t>◇タイトル：</w:t>
      </w:r>
    </w:p>
    <w:p w14:paraId="0E413568" w14:textId="77777777" w:rsidR="00BE1CFA" w:rsidRDefault="00BE1CFA" w:rsidP="00BE1CFA">
      <w:r>
        <w:rPr>
          <w:rFonts w:hint="eastAsia"/>
        </w:rPr>
        <w:t xml:space="preserve">　イース</w:t>
      </w:r>
      <w:r>
        <w:t>35周年展</w:t>
      </w:r>
    </w:p>
    <w:p w14:paraId="76AA7FB0" w14:textId="77777777" w:rsidR="00BE1CFA" w:rsidRDefault="00BE1CFA" w:rsidP="00BE1CFA"/>
    <w:p w14:paraId="05F189E3" w14:textId="77777777" w:rsidR="00BE1CFA" w:rsidRDefault="00BE1CFA" w:rsidP="00BE1CFA">
      <w:r>
        <w:rPr>
          <w:rFonts w:hint="eastAsia"/>
        </w:rPr>
        <w:t>◇会場／日程</w:t>
      </w:r>
    </w:p>
    <w:p w14:paraId="1E438230" w14:textId="77777777" w:rsidR="00BE1CFA" w:rsidRDefault="00BE1CFA" w:rsidP="00BE1CFA">
      <w:r>
        <w:rPr>
          <w:rFonts w:hint="eastAsia"/>
        </w:rPr>
        <w:t>ジーストア・アキバ：</w:t>
      </w:r>
      <w:r>
        <w:t>2023年2月18日(土)～26日(日)</w:t>
      </w:r>
    </w:p>
    <w:p w14:paraId="1EE6322C" w14:textId="77777777" w:rsidR="00BE1CFA" w:rsidRDefault="00BE1CFA" w:rsidP="00BE1CFA">
      <w:r>
        <w:rPr>
          <w:rFonts w:hint="eastAsia"/>
        </w:rPr>
        <w:t>ジーストア大阪</w:t>
      </w:r>
      <w:r>
        <w:t>/仙台：2023年3月4日(土)～12日(日)</w:t>
      </w:r>
    </w:p>
    <w:p w14:paraId="001F8772" w14:textId="77777777" w:rsidR="00BE1CFA" w:rsidRDefault="00BE1CFA" w:rsidP="00BE1CFA">
      <w:r>
        <w:rPr>
          <w:rFonts w:hint="eastAsia"/>
        </w:rPr>
        <w:t>ジーストア名古屋</w:t>
      </w:r>
      <w:r>
        <w:t>/小倉：2023年3月18日(土)～26日(日)</w:t>
      </w:r>
    </w:p>
    <w:p w14:paraId="549BE280" w14:textId="77777777" w:rsidR="00BE1CFA" w:rsidRDefault="00BE1CFA" w:rsidP="00BE1CFA"/>
    <w:p w14:paraId="7B4D2A48" w14:textId="77777777" w:rsidR="00BE1CFA" w:rsidRDefault="00BE1CFA" w:rsidP="00BE1CFA">
      <w:r>
        <w:rPr>
          <w:rFonts w:hint="eastAsia"/>
        </w:rPr>
        <w:t>◇入場料：無料</w:t>
      </w:r>
    </w:p>
    <w:p w14:paraId="5A5BF5F4" w14:textId="77777777" w:rsidR="00BE1CFA" w:rsidRDefault="00BE1CFA" w:rsidP="00BE1CFA"/>
    <w:p w14:paraId="14F77DC4" w14:textId="77777777" w:rsidR="00BE1CFA" w:rsidRDefault="00BE1CFA" w:rsidP="00BE1CFA">
      <w:r>
        <w:rPr>
          <w:rFonts w:hint="eastAsia"/>
        </w:rPr>
        <w:t>【主催】タブリエ・マーケティング株式会社</w:t>
      </w:r>
    </w:p>
    <w:p w14:paraId="75A07FCC" w14:textId="77777777" w:rsidR="00BE1CFA" w:rsidRDefault="00BE1CFA" w:rsidP="00BE1CFA">
      <w:r>
        <w:rPr>
          <w:rFonts w:hint="eastAsia"/>
        </w:rPr>
        <w:t>【協力】日本ファルコム株式会社</w:t>
      </w:r>
    </w:p>
    <w:p w14:paraId="2953ACC6" w14:textId="77777777" w:rsidR="00BE1CFA" w:rsidRDefault="00BE1CFA" w:rsidP="00BE1CFA"/>
    <w:p w14:paraId="0A17DE8E" w14:textId="6330B582" w:rsidR="00BE1CFA" w:rsidRDefault="00BE1CFA" w:rsidP="00BE1CFA">
      <w:r>
        <w:t>=========================================================</w:t>
      </w:r>
    </w:p>
    <w:p w14:paraId="50C1B105" w14:textId="7D845853" w:rsidR="00BE1CFA" w:rsidRDefault="00BE1CFA" w:rsidP="00BE1CFA"/>
    <w:p w14:paraId="593D5206" w14:textId="2080A359" w:rsidR="00BE1CFA" w:rsidRDefault="00BE1CFA" w:rsidP="00BE1CFA"/>
    <w:p w14:paraId="020747C8" w14:textId="77777777" w:rsidR="00BE1CFA" w:rsidRDefault="00BE1CFA" w:rsidP="00BE1CFA">
      <w:pPr>
        <w:rPr>
          <w:rFonts w:hint="eastAsia"/>
        </w:rPr>
      </w:pPr>
    </w:p>
    <w:p w14:paraId="31B0F8F0" w14:textId="77777777" w:rsidR="00BE1CFA" w:rsidRDefault="00BE1CFA" w:rsidP="00BE1CFA">
      <w:r>
        <w:rPr>
          <w:rFonts w:hint="eastAsia"/>
        </w:rPr>
        <w:lastRenderedPageBreak/>
        <w:t>◇</w:t>
      </w:r>
      <w:r>
        <w:t>GOODS</w:t>
      </w:r>
    </w:p>
    <w:p w14:paraId="6D4AED25" w14:textId="77777777" w:rsidR="00BE1CFA" w:rsidRDefault="00BE1CFA" w:rsidP="00BE1CFA">
      <w:r>
        <w:rPr>
          <w:rFonts w:hint="eastAsia"/>
        </w:rPr>
        <w:t>・購入特典</w:t>
      </w:r>
    </w:p>
    <w:p w14:paraId="6E789C19" w14:textId="77777777" w:rsidR="00BE1CFA" w:rsidRDefault="00BE1CFA" w:rsidP="00BE1CFA">
      <w:r>
        <w:rPr>
          <w:rFonts w:hint="eastAsia"/>
        </w:rPr>
        <w:t>日本ファルコム関連商品を</w:t>
      </w:r>
      <w:r>
        <w:t>3,000円(税込)お買上毎に《ステッカー》をランダムで1枚プレゼント！</w:t>
      </w:r>
    </w:p>
    <w:p w14:paraId="24096E6F" w14:textId="77777777" w:rsidR="00BE1CFA" w:rsidRDefault="00BE1CFA" w:rsidP="00BE1CFA">
      <w:r>
        <w:rPr>
          <w:rFonts w:hint="eastAsia"/>
        </w:rPr>
        <w:t xml:space="preserve">　※</w:t>
      </w:r>
      <w:r>
        <w:t>1会計で33,000円(税込)ご購入いただくと、全11種がコンプリートします。</w:t>
      </w:r>
    </w:p>
    <w:p w14:paraId="18DE5BD6" w14:textId="77777777" w:rsidR="00BE1CFA" w:rsidRDefault="00BE1CFA" w:rsidP="00BE1CFA">
      <w:r>
        <w:t>[配布対象店舗／期間]</w:t>
      </w:r>
    </w:p>
    <w:p w14:paraId="2575ED79" w14:textId="77777777" w:rsidR="00BE1CFA" w:rsidRDefault="00BE1CFA" w:rsidP="00BE1CFA">
      <w:r>
        <w:rPr>
          <w:rFonts w:hint="eastAsia"/>
        </w:rPr>
        <w:t xml:space="preserve">　ジーストア・アキバ：</w:t>
      </w:r>
      <w:r>
        <w:t>2023年2月18日(土)～26日(日)</w:t>
      </w:r>
    </w:p>
    <w:p w14:paraId="3823EE6F" w14:textId="77777777" w:rsidR="00BE1CFA" w:rsidRDefault="00BE1CFA" w:rsidP="00BE1CFA">
      <w:r>
        <w:rPr>
          <w:rFonts w:hint="eastAsia"/>
        </w:rPr>
        <w:t xml:space="preserve">　ジーストア仙台</w:t>
      </w:r>
      <w:r>
        <w:t>/大阪：2023年3月4日(土)～12日(日)</w:t>
      </w:r>
    </w:p>
    <w:p w14:paraId="557EE9FF" w14:textId="77777777" w:rsidR="00BE1CFA" w:rsidRDefault="00BE1CFA" w:rsidP="00BE1CFA">
      <w:r>
        <w:rPr>
          <w:rFonts w:hint="eastAsia"/>
        </w:rPr>
        <w:t xml:space="preserve">　ジーストア名古屋</w:t>
      </w:r>
      <w:r>
        <w:t>/小倉：2023年3月18日(土)～26日(日)</w:t>
      </w:r>
    </w:p>
    <w:p w14:paraId="00E3B508" w14:textId="77777777" w:rsidR="00BE1CFA" w:rsidRDefault="00BE1CFA" w:rsidP="00BE1CFA">
      <w:r>
        <w:rPr>
          <w:rFonts w:hint="eastAsia"/>
        </w:rPr>
        <w:t xml:space="preserve">　ジーストア・ドット・コム</w:t>
      </w:r>
    </w:p>
    <w:p w14:paraId="3AA49BC5" w14:textId="77777777" w:rsidR="00BE1CFA" w:rsidRDefault="00BE1CFA" w:rsidP="00BE1CFA">
      <w:r>
        <w:rPr>
          <w:rFonts w:hint="eastAsia"/>
        </w:rPr>
        <w:t xml:space="preserve">　コスパ</w:t>
      </w:r>
      <w:r>
        <w:t>WEB通販</w:t>
      </w:r>
      <w:r>
        <w:tab/>
        <w:t>2023年2月3日(金)～3月27日(月)12:00</w:t>
      </w:r>
    </w:p>
    <w:p w14:paraId="57F8A052" w14:textId="77777777" w:rsidR="00BE1CFA" w:rsidRDefault="00BE1CFA" w:rsidP="00BE1CFA">
      <w:r>
        <w:rPr>
          <w:rFonts w:hint="eastAsia"/>
        </w:rPr>
        <w:t xml:space="preserve">　　※通販は〈イース</w:t>
      </w:r>
      <w:r>
        <w:t>35周年展〉先行販売商品のみ対象となります。</w:t>
      </w:r>
    </w:p>
    <w:p w14:paraId="782B413A" w14:textId="77777777" w:rsidR="00BE1CFA" w:rsidRDefault="00BE1CFA" w:rsidP="00BE1CFA"/>
    <w:p w14:paraId="2E724D4D" w14:textId="77777777" w:rsidR="00BE1CFA" w:rsidRDefault="00BE1CFA" w:rsidP="00BE1CFA">
      <w:r>
        <w:rPr>
          <w:rFonts w:hint="eastAsia"/>
        </w:rPr>
        <w:t>・先行販売商品</w:t>
      </w:r>
    </w:p>
    <w:p w14:paraId="720C46EE" w14:textId="77777777" w:rsidR="00BE1CFA" w:rsidRDefault="00BE1CFA" w:rsidP="00BE1CFA">
      <w:r>
        <w:rPr>
          <w:rFonts w:hint="eastAsia"/>
        </w:rPr>
        <w:t>「イース」</w:t>
      </w:r>
    </w:p>
    <w:p w14:paraId="5C0A0EFF" w14:textId="77777777" w:rsidR="00BE1CFA" w:rsidRDefault="00BE1CFA" w:rsidP="00BE1CFA">
      <w:r>
        <w:rPr>
          <w:rFonts w:hint="eastAsia"/>
        </w:rPr>
        <w:t xml:space="preserve">　アドル遭難</w:t>
      </w:r>
      <w:r>
        <w:t xml:space="preserve"> Tシャツ　税込￥3,300-　[発売：COSPA(コスパ)]</w:t>
      </w:r>
    </w:p>
    <w:p w14:paraId="08EE3444" w14:textId="77777777" w:rsidR="00BE1CFA" w:rsidRDefault="00BE1CFA" w:rsidP="00BE1CFA">
      <w:r>
        <w:rPr>
          <w:rFonts w:hint="eastAsia"/>
        </w:rPr>
        <w:t xml:space="preserve">　手描きイラスト女神</w:t>
      </w:r>
      <w:r>
        <w:t xml:space="preserve"> Tシャツ　税込￥3,300-　[発売：COSPA(コスパ)]</w:t>
      </w:r>
    </w:p>
    <w:p w14:paraId="3557D032" w14:textId="77777777" w:rsidR="00BE1CFA" w:rsidRDefault="00BE1CFA" w:rsidP="00BE1CFA">
      <w:r>
        <w:rPr>
          <w:rFonts w:hint="eastAsia"/>
        </w:rPr>
        <w:t xml:space="preserve">　手描きイラスト女神</w:t>
      </w:r>
      <w:r>
        <w:t xml:space="preserve"> ラージトート　税込￥1,980-　[発売：COSPA(コスパ)]</w:t>
      </w:r>
    </w:p>
    <w:p w14:paraId="04DAF08D" w14:textId="77777777" w:rsidR="00BE1CFA" w:rsidRDefault="00BE1CFA" w:rsidP="00BE1CFA">
      <w:r>
        <w:rPr>
          <w:rFonts w:hint="eastAsia"/>
        </w:rPr>
        <w:t xml:space="preserve">　ピッカード</w:t>
      </w:r>
      <w:r>
        <w:t>YUMMY ラージトート　税込￥1,980-　[発売：COSPA(コスパ)]</w:t>
      </w:r>
    </w:p>
    <w:p w14:paraId="5E4AF14A" w14:textId="77777777" w:rsidR="00BE1CFA" w:rsidRDefault="00BE1CFA" w:rsidP="00BE1CFA">
      <w:r>
        <w:rPr>
          <w:rFonts w:hint="eastAsia"/>
        </w:rPr>
        <w:t>「イース・オリジン」</w:t>
      </w:r>
    </w:p>
    <w:p w14:paraId="7C179A31" w14:textId="77777777" w:rsidR="00BE1CFA" w:rsidRDefault="00BE1CFA" w:rsidP="00BE1CFA">
      <w:r>
        <w:rPr>
          <w:rFonts w:hint="eastAsia"/>
        </w:rPr>
        <w:t xml:space="preserve">　フィーナ・レア</w:t>
      </w:r>
      <w:r>
        <w:t xml:space="preserve"> Tシャツ　税込￥3,300-　[発売：COSPA(コスパ)]</w:t>
      </w:r>
    </w:p>
    <w:p w14:paraId="308342BC" w14:textId="77777777" w:rsidR="00BE1CFA" w:rsidRDefault="00BE1CFA" w:rsidP="00BE1CFA">
      <w:r>
        <w:rPr>
          <w:rFonts w:hint="eastAsia"/>
        </w:rPr>
        <w:t xml:space="preserve">　フィーナ・レア</w:t>
      </w:r>
      <w:r>
        <w:t xml:space="preserve"> 2wayバックパック　税込￥4,290-　　[発売：COSPA(コスパ)]</w:t>
      </w:r>
    </w:p>
    <w:p w14:paraId="36A406BB" w14:textId="77777777" w:rsidR="00BE1CFA" w:rsidRDefault="00BE1CFA" w:rsidP="00BE1CFA">
      <w:r>
        <w:rPr>
          <w:rFonts w:hint="eastAsia"/>
        </w:rPr>
        <w:t>「ソーサリアン」</w:t>
      </w:r>
    </w:p>
    <w:p w14:paraId="4DA30501" w14:textId="77777777" w:rsidR="00BE1CFA" w:rsidRDefault="00BE1CFA" w:rsidP="00BE1CFA">
      <w:r>
        <w:rPr>
          <w:rFonts w:hint="eastAsia"/>
        </w:rPr>
        <w:t xml:space="preserve">　ドラゴンとたたかう</w:t>
      </w:r>
      <w:r>
        <w:t xml:space="preserve"> Tシャツ　税込￥3,300-　[発売：COSPA(コスパ)]</w:t>
      </w:r>
    </w:p>
    <w:p w14:paraId="0203E5BD" w14:textId="77777777" w:rsidR="00BE1CFA" w:rsidRDefault="00BE1CFA" w:rsidP="00BE1CFA"/>
    <w:p w14:paraId="5D7088BF" w14:textId="64447A3C" w:rsidR="00BE1CFA" w:rsidRDefault="00BE1CFA" w:rsidP="00BE1CFA">
      <w:pPr>
        <w:rPr>
          <w:rFonts w:hint="eastAsia"/>
        </w:rPr>
      </w:pPr>
      <w:r>
        <w:t>=========================================================</w:t>
      </w:r>
    </w:p>
    <w:p w14:paraId="413AE02D" w14:textId="77777777" w:rsidR="00BE1CFA" w:rsidRDefault="00BE1CFA" w:rsidP="00BE1CFA">
      <w:r>
        <w:rPr>
          <w:rFonts w:hint="eastAsia"/>
        </w:rPr>
        <w:t>＜関連サイト＞</w:t>
      </w:r>
    </w:p>
    <w:p w14:paraId="0AB7018E" w14:textId="77777777" w:rsidR="00BE1CFA" w:rsidRDefault="00BE1CFA" w:rsidP="00BE1CFA">
      <w:r>
        <w:rPr>
          <w:rFonts w:hint="eastAsia"/>
        </w:rPr>
        <w:t>ジーストア・ドット・コム</w:t>
      </w:r>
      <w:r>
        <w:t xml:space="preserve"> ／イベント情報</w:t>
      </w:r>
    </w:p>
    <w:p w14:paraId="29C36AF2" w14:textId="02BC4B60" w:rsidR="00BE1CFA" w:rsidRDefault="00BE1CFA" w:rsidP="00BE1CFA">
      <w:r>
        <w:t>イース35周年展</w:t>
      </w:r>
    </w:p>
    <w:p w14:paraId="6978BDE2" w14:textId="32124A61" w:rsidR="00BE1CFA" w:rsidRDefault="00BE1CFA" w:rsidP="00BE1CFA">
      <w:pPr>
        <w:rPr>
          <w:rFonts w:hint="eastAsia"/>
        </w:rPr>
      </w:pPr>
      <w:r>
        <w:rPr>
          <w:rFonts w:hint="eastAsia"/>
        </w:rPr>
        <w:t>┗</w:t>
      </w:r>
      <w:r>
        <w:t xml:space="preserve"> https://www.geestore.com/event/gallery/ys35th/</w:t>
      </w:r>
    </w:p>
    <w:p w14:paraId="6191A4BF" w14:textId="3AAB4051" w:rsidR="00BE1CFA" w:rsidRDefault="00BE1CFA" w:rsidP="00BE1CFA">
      <w:r>
        <w:t>=========================================================</w:t>
      </w:r>
    </w:p>
    <w:p w14:paraId="2B6A183E" w14:textId="77777777" w:rsidR="00BE1CFA" w:rsidRDefault="00BE1CFA" w:rsidP="00BE1CFA">
      <w:r>
        <w:rPr>
          <w:rFonts w:hint="eastAsia"/>
        </w:rPr>
        <w:t>＜権利表記＞</w:t>
      </w:r>
    </w:p>
    <w:p w14:paraId="2A94B5DC" w14:textId="77777777" w:rsidR="00BE1CFA" w:rsidRDefault="00BE1CFA" w:rsidP="00BE1CFA">
      <w:r>
        <w:rPr>
          <w:rFonts w:hint="eastAsia"/>
        </w:rPr>
        <w:t>©</w:t>
      </w:r>
      <w:r>
        <w:t>Nihon Falcom Corporation. All rights reserved.</w:t>
      </w:r>
    </w:p>
    <w:p w14:paraId="4EEC8F5B" w14:textId="77777777" w:rsidR="00BE1CFA" w:rsidRDefault="00BE1CFA" w:rsidP="00BE1CFA">
      <w:r>
        <w:rPr>
          <w:rFonts w:hint="eastAsia"/>
        </w:rPr>
        <w:t>©</w:t>
      </w:r>
      <w:r>
        <w:t xml:space="preserve"> TABLIER MARKETING inc.,All rights reserved.</w:t>
      </w:r>
    </w:p>
    <w:p w14:paraId="2A311A03" w14:textId="074721E9" w:rsidR="00BE1CFA" w:rsidRDefault="00BE1CFA" w:rsidP="00BE1CFA">
      <w:r>
        <w:t>=========================================================</w:t>
      </w:r>
    </w:p>
    <w:p w14:paraId="2A314F13" w14:textId="77777777" w:rsidR="00B23BAE" w:rsidRDefault="00B23BAE"/>
    <w:sectPr w:rsidR="00B23B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8C6F2" w14:textId="77777777" w:rsidR="00305070" w:rsidRDefault="00305070" w:rsidP="00BE1CFA">
      <w:r>
        <w:separator/>
      </w:r>
    </w:p>
  </w:endnote>
  <w:endnote w:type="continuationSeparator" w:id="0">
    <w:p w14:paraId="24AC361E" w14:textId="77777777" w:rsidR="00305070" w:rsidRDefault="00305070" w:rsidP="00BE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915D0" w14:textId="77777777" w:rsidR="00305070" w:rsidRDefault="00305070" w:rsidP="00BE1CFA">
      <w:r>
        <w:separator/>
      </w:r>
    </w:p>
  </w:footnote>
  <w:footnote w:type="continuationSeparator" w:id="0">
    <w:p w14:paraId="4988EA31" w14:textId="77777777" w:rsidR="00305070" w:rsidRDefault="00305070" w:rsidP="00BE1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AE"/>
    <w:rsid w:val="00305070"/>
    <w:rsid w:val="00B23BAE"/>
    <w:rsid w:val="00BE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FC17A"/>
  <w15:chartTrackingRefBased/>
  <w15:docId w15:val="{63EA3A09-EEFE-45CC-BC21-6EBFE9B1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C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1CFA"/>
  </w:style>
  <w:style w:type="paragraph" w:styleId="a5">
    <w:name w:val="footer"/>
    <w:basedOn w:val="a"/>
    <w:link w:val="a6"/>
    <w:uiPriority w:val="99"/>
    <w:unhideWhenUsed/>
    <w:rsid w:val="00BE1C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1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608</Words>
  <Characters>1029</Characters>
  <Application>Microsoft Office Word</Application>
  <DocSecurity>0</DocSecurity>
  <Lines>46</Lines>
  <Paragraphs>62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2023-02-08T07:06:00Z</dcterms:created>
  <dcterms:modified xsi:type="dcterms:W3CDTF">2023-02-08T07:08:00Z</dcterms:modified>
</cp:coreProperties>
</file>