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434ABEE3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A40FD3">
        <w:rPr>
          <w:rFonts w:hint="eastAsia"/>
        </w:rPr>
        <w:t>8</w:t>
      </w:r>
      <w:r w:rsidR="007459C2">
        <w:t>月</w:t>
      </w:r>
      <w:r w:rsidR="004268DC">
        <w:rPr>
          <w:rFonts w:hint="eastAsia"/>
        </w:rPr>
        <w:t>3</w:t>
      </w:r>
      <w:r w:rsidR="00A40FD3">
        <w:rPr>
          <w:rFonts w:hint="eastAsia"/>
        </w:rPr>
        <w:t>0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E227D33" w:rsidR="0071183B" w:rsidRDefault="004268DC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4268D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Love Voice mag. vol.</w:t>
      </w:r>
      <w:r w:rsidR="00A40FD3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</w:p>
    <w:p w14:paraId="231A50D9" w14:textId="627BE52D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40FD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40FD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0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63DCCD3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268DC" w:rsidRPr="004268DC">
        <w:rPr>
          <w:rFonts w:ascii="Meiryo UI" w:eastAsia="Meiryo UI" w:hAnsi="Meiryo UI" w:hint="eastAsia"/>
        </w:rPr>
        <w:t>声優誌</w:t>
      </w:r>
      <w:r w:rsidR="002179B7">
        <w:rPr>
          <w:rFonts w:ascii="Meiryo UI" w:eastAsia="Meiryo UI" w:hAnsi="Meiryo UI" w:hint="eastAsia"/>
        </w:rPr>
        <w:t>「</w:t>
      </w:r>
      <w:r w:rsidR="004268DC" w:rsidRPr="004268DC">
        <w:rPr>
          <w:rFonts w:ascii="Meiryo UI" w:eastAsia="Meiryo UI" w:hAnsi="Meiryo UI"/>
        </w:rPr>
        <w:t>Love Voice mag. (ラブボイスマガジン)vol.</w:t>
      </w:r>
      <w:r w:rsidR="00A40FD3">
        <w:rPr>
          <w:rFonts w:ascii="Meiryo UI" w:eastAsia="Meiryo UI" w:hAnsi="Meiryo UI" w:hint="eastAsia"/>
        </w:rPr>
        <w:t>2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A40FD3">
        <w:rPr>
          <w:rFonts w:ascii="Meiryo UI" w:eastAsia="Meiryo UI" w:hAnsi="Meiryo UI" w:hint="eastAsia"/>
        </w:rPr>
        <w:t>8</w:t>
      </w:r>
      <w:r w:rsidR="00D758D9" w:rsidRPr="00D758D9">
        <w:rPr>
          <w:rFonts w:ascii="Meiryo UI" w:eastAsia="Meiryo UI" w:hAnsi="Meiryo UI"/>
        </w:rPr>
        <w:t>月</w:t>
      </w:r>
      <w:r w:rsidR="004268DC">
        <w:rPr>
          <w:rFonts w:ascii="Meiryo UI" w:eastAsia="Meiryo UI" w:hAnsi="Meiryo UI" w:hint="eastAsia"/>
        </w:rPr>
        <w:t>3</w:t>
      </w:r>
      <w:r w:rsidR="00A40FD3">
        <w:rPr>
          <w:rFonts w:ascii="Meiryo UI" w:eastAsia="Meiryo UI" w:hAnsi="Meiryo UI" w:hint="eastAsia"/>
        </w:rPr>
        <w:t>0</w:t>
      </w:r>
      <w:r w:rsidR="00D758D9" w:rsidRPr="00D758D9">
        <w:rPr>
          <w:rFonts w:ascii="Meiryo UI" w:eastAsia="Meiryo UI" w:hAnsi="Meiryo UI"/>
        </w:rPr>
        <w:t>日(</w:t>
      </w:r>
      <w:r w:rsidR="004268DC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D95D613" w:rsidR="0071183B" w:rsidRPr="00A40FD3" w:rsidRDefault="00A40FD3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94080" behindDoc="0" locked="0" layoutInCell="1" allowOverlap="1" wp14:anchorId="0AA980A5" wp14:editId="607EC983">
            <wp:simplePos x="0" y="0"/>
            <wp:positionH relativeFrom="margin">
              <wp:posOffset>3431540</wp:posOffset>
            </wp:positionH>
            <wp:positionV relativeFrom="paragraph">
              <wp:posOffset>388620</wp:posOffset>
            </wp:positionV>
            <wp:extent cx="3166110" cy="4199255"/>
            <wp:effectExtent l="76200" t="76200" r="129540" b="125095"/>
            <wp:wrapTopAndBottom/>
            <wp:docPr id="835922287" name="図 83592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2287" name="図 835922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19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08A9B91">
            <wp:simplePos x="0" y="0"/>
            <wp:positionH relativeFrom="margin">
              <wp:posOffset>89535</wp:posOffset>
            </wp:positionH>
            <wp:positionV relativeFrom="paragraph">
              <wp:posOffset>388620</wp:posOffset>
            </wp:positionV>
            <wp:extent cx="3144520" cy="4200525"/>
            <wp:effectExtent l="76200" t="76200" r="13208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20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FD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今、旬の声優をフィーチャーするハイクオリティビジュアルマガジン！</w:t>
      </w:r>
      <w:r w:rsidR="00684AFE"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79EB56" wp14:editId="7651B2FB">
                <wp:simplePos x="0" y="0"/>
                <wp:positionH relativeFrom="margin">
                  <wp:posOffset>3419475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610458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6B10" w14:textId="5D8F6041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786914" w:rsidRPr="00786914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Closing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EB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9.25pt;margin-top:353.85pt;width:250.5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" filled="f" stroked="f">
                <v:textbox>
                  <w:txbxContent>
                    <w:p w14:paraId="58E36B10" w14:textId="5D8F6041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786914" w:rsidRPr="00786914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Closing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AFE"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D3FE7E" wp14:editId="7842A02B">
                <wp:simplePos x="0" y="0"/>
                <wp:positionH relativeFrom="margin">
                  <wp:posOffset>57150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917412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B4625" w14:textId="7E2FF4FE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2D4DB5" w:rsidRPr="002D4DB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Opening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FE7E" id="_x0000_s1027" type="#_x0000_t202" style="position:absolute;left:0;text-align:left;margin-left:4.5pt;margin-top:353.85pt;width:250.5pt;height:42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Hi+QEAANQ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" filled="f" stroked="f">
                <v:textbox>
                  <w:txbxContent>
                    <w:p w14:paraId="746B4625" w14:textId="7E2FF4FE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2D4DB5" w:rsidRPr="002D4DB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Opening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A2C31" w14:textId="792557F8" w:rsidR="00684AFE" w:rsidRDefault="00684AFE" w:rsidP="004268D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23DC74B" w14:textId="42262BA7" w:rsidR="005D39E9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今、旬の声優をフィーチャーするハイクオリティビジュアルマガジン</w:t>
      </w:r>
      <w:r w:rsidR="005D39E9" w:rsidRPr="005D39E9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094AF5" w:rsidRPr="00094AF5">
        <w:rPr>
          <w:rFonts w:ascii="Meiryo UI" w:eastAsia="Meiryo UI" w:hAnsi="Meiryo UI"/>
          <w:color w:val="FF0000"/>
          <w:sz w:val="24"/>
          <w:szCs w:val="24"/>
        </w:rPr>
        <w:t>Love Voice mag.（ラブボイスマガジン）vol.2</w:t>
      </w:r>
      <w:r w:rsidR="005D39E9" w:rsidRPr="005D39E9">
        <w:rPr>
          <w:rFonts w:ascii="Meiryo UI" w:eastAsia="Meiryo UI" w:hAnsi="Meiryo UI"/>
          <w:color w:val="FF0000"/>
          <w:sz w:val="24"/>
          <w:szCs w:val="24"/>
        </w:rPr>
        <w:t>」が8月30日（金）に発売</w:t>
      </w:r>
      <w:r w:rsidR="005D39E9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4FDFF010" w14:textId="2A531C8F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D39E9">
        <w:rPr>
          <w:rFonts w:ascii="Meiryo UI" w:eastAsia="Meiryo UI" w:hAnsi="Meiryo UI" w:hint="eastAsia"/>
          <w:sz w:val="24"/>
          <w:szCs w:val="24"/>
        </w:rPr>
        <w:t xml:space="preserve">素顔を写し撮るプライベートライクグラビアが読者から大反響！　</w:t>
      </w:r>
      <w:r w:rsidR="00094AF5">
        <w:rPr>
          <w:rFonts w:ascii="Meiryo UI" w:eastAsia="Meiryo UI" w:hAnsi="Meiryo UI" w:hint="eastAsia"/>
          <w:sz w:val="24"/>
          <w:szCs w:val="24"/>
        </w:rPr>
        <w:t>「</w:t>
      </w:r>
      <w:r w:rsidRPr="005D39E9">
        <w:rPr>
          <w:rFonts w:ascii="Meiryo UI" w:eastAsia="Meiryo UI" w:hAnsi="Meiryo UI"/>
          <w:sz w:val="24"/>
          <w:szCs w:val="24"/>
        </w:rPr>
        <w:t>vol.</w:t>
      </w:r>
      <w:r w:rsidR="00094AF5">
        <w:rPr>
          <w:rFonts w:ascii="Meiryo UI" w:eastAsia="Meiryo UI" w:hAnsi="Meiryo UI" w:hint="eastAsia"/>
          <w:sz w:val="24"/>
          <w:szCs w:val="24"/>
        </w:rPr>
        <w:t>2」で</w:t>
      </w:r>
      <w:r w:rsidRPr="005D39E9">
        <w:rPr>
          <w:rFonts w:ascii="Meiryo UI" w:eastAsia="Meiryo UI" w:hAnsi="Meiryo UI"/>
          <w:sz w:val="24"/>
          <w:szCs w:val="24"/>
        </w:rPr>
        <w:t>は「日本の夏～晩夏」に焦点あて、それぞれの演者にあったシチュエーションをご用意。より写真のクオリティに磨きをかけたページをお見せします！</w:t>
      </w:r>
    </w:p>
    <w:p w14:paraId="5D0977BE" w14:textId="77777777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94AF5">
        <w:rPr>
          <w:rFonts w:ascii="Meiryo UI" w:eastAsia="Meiryo UI" w:hAnsi="Meiryo UI" w:hint="eastAsia"/>
          <w:color w:val="FF0000"/>
          <w:sz w:val="24"/>
          <w:szCs w:val="24"/>
        </w:rPr>
        <w:t>オープニングカバー＆巻頭スペシャルグラビアは前田佳織里（</w:t>
      </w:r>
      <w:r w:rsidRPr="00094AF5">
        <w:rPr>
          <w:rFonts w:ascii="Meiryo UI" w:eastAsia="Meiryo UI" w:hAnsi="Meiryo UI"/>
          <w:color w:val="FF0000"/>
          <w:sz w:val="24"/>
          <w:szCs w:val="24"/>
        </w:rPr>
        <w:t>40ページ）、クロージングカバー＆巻末スペシャルグラビアは佐々木琴子（22ページ）。スペシャルグラビアはペイトン尚未と野中ここなが登場。</w:t>
      </w:r>
    </w:p>
    <w:p w14:paraId="4F439D5F" w14:textId="77777777" w:rsid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4DD073A" w14:textId="77777777" w:rsidR="005D39E9" w:rsidRPr="00DC41F5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【本誌内容】</w:t>
      </w:r>
    </w:p>
    <w:p w14:paraId="6FF92E2F" w14:textId="77777777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D39E9">
        <w:rPr>
          <w:rFonts w:ascii="Meiryo UI" w:eastAsia="Meiryo UI" w:hAnsi="Meiryo UI" w:hint="eastAsia"/>
          <w:b/>
          <w:bCs/>
          <w:sz w:val="24"/>
          <w:szCs w:val="24"/>
        </w:rPr>
        <w:t>■オープニングカバー＆巻頭スペシャルグラビア</w:t>
      </w:r>
    </w:p>
    <w:p w14:paraId="456DB7C3" w14:textId="77777777" w:rsidR="005D39E9" w:rsidRPr="005D39E9" w:rsidRDefault="005D39E9" w:rsidP="005D39E9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D39E9">
        <w:rPr>
          <w:rFonts w:ascii="Meiryo UI" w:eastAsia="Meiryo UI" w:hAnsi="Meiryo UI" w:hint="eastAsia"/>
          <w:sz w:val="24"/>
          <w:szCs w:val="24"/>
        </w:rPr>
        <w:t>前田佳織里（</w:t>
      </w:r>
      <w:r w:rsidRPr="005D39E9">
        <w:rPr>
          <w:rFonts w:ascii="Meiryo UI" w:eastAsia="Meiryo UI" w:hAnsi="Meiryo UI"/>
          <w:sz w:val="24"/>
          <w:szCs w:val="24"/>
        </w:rPr>
        <w:t>40ページ）</w:t>
      </w:r>
    </w:p>
    <w:p w14:paraId="42BD3082" w14:textId="77777777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D39E9">
        <w:rPr>
          <w:rFonts w:ascii="Meiryo UI" w:eastAsia="Meiryo UI" w:hAnsi="Meiryo UI" w:hint="eastAsia"/>
          <w:b/>
          <w:bCs/>
          <w:sz w:val="24"/>
          <w:szCs w:val="24"/>
        </w:rPr>
        <w:lastRenderedPageBreak/>
        <w:t>■クロージングカバー＆巻末スペシャルグラビア</w:t>
      </w:r>
    </w:p>
    <w:p w14:paraId="6EFAB03C" w14:textId="77777777" w:rsidR="005D39E9" w:rsidRPr="005D39E9" w:rsidRDefault="005D39E9" w:rsidP="005D39E9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D39E9">
        <w:rPr>
          <w:rFonts w:ascii="Meiryo UI" w:eastAsia="Meiryo UI" w:hAnsi="Meiryo UI" w:hint="eastAsia"/>
          <w:sz w:val="24"/>
          <w:szCs w:val="24"/>
        </w:rPr>
        <w:t>佐々木琴子（</w:t>
      </w:r>
      <w:r w:rsidRPr="005D39E9">
        <w:rPr>
          <w:rFonts w:ascii="Meiryo UI" w:eastAsia="Meiryo UI" w:hAnsi="Meiryo UI"/>
          <w:sz w:val="24"/>
          <w:szCs w:val="24"/>
        </w:rPr>
        <w:t>22ページ）</w:t>
      </w:r>
    </w:p>
    <w:p w14:paraId="2247D2CD" w14:textId="77777777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86ED69E" w14:textId="77777777" w:rsidR="005D39E9" w:rsidRPr="005D39E9" w:rsidRDefault="005D39E9" w:rsidP="005D39E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D39E9">
        <w:rPr>
          <w:rFonts w:ascii="Meiryo UI" w:eastAsia="Meiryo UI" w:hAnsi="Meiryo UI" w:hint="eastAsia"/>
          <w:b/>
          <w:bCs/>
          <w:sz w:val="24"/>
          <w:szCs w:val="24"/>
        </w:rPr>
        <w:t>■スペシャルグラビア</w:t>
      </w:r>
    </w:p>
    <w:p w14:paraId="0F2C4491" w14:textId="77777777" w:rsidR="005D39E9" w:rsidRPr="005D39E9" w:rsidRDefault="005D39E9" w:rsidP="005D39E9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D39E9">
        <w:rPr>
          <w:rFonts w:ascii="Meiryo UI" w:eastAsia="Meiryo UI" w:hAnsi="Meiryo UI" w:hint="eastAsia"/>
          <w:sz w:val="24"/>
          <w:szCs w:val="24"/>
        </w:rPr>
        <w:t>ペイトン尚未</w:t>
      </w:r>
    </w:p>
    <w:p w14:paraId="07BA6BF8" w14:textId="77777777" w:rsidR="005D39E9" w:rsidRDefault="005D39E9" w:rsidP="005D39E9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D39E9">
        <w:rPr>
          <w:rFonts w:ascii="Meiryo UI" w:eastAsia="Meiryo UI" w:hAnsi="Meiryo UI" w:hint="eastAsia"/>
          <w:sz w:val="24"/>
          <w:szCs w:val="24"/>
        </w:rPr>
        <w:t>野中ここな</w:t>
      </w:r>
    </w:p>
    <w:p w14:paraId="480FBC00" w14:textId="5731D36C" w:rsidR="0046363D" w:rsidRDefault="0046363D" w:rsidP="0046363D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EF6401C" wp14:editId="2E9364B1">
                <wp:simplePos x="0" y="0"/>
                <wp:positionH relativeFrom="margin">
                  <wp:posOffset>1465580</wp:posOffset>
                </wp:positionH>
                <wp:positionV relativeFrom="paragraph">
                  <wp:posOffset>2150745</wp:posOffset>
                </wp:positionV>
                <wp:extent cx="1238250" cy="542925"/>
                <wp:effectExtent l="0" t="0" r="0" b="0"/>
                <wp:wrapNone/>
                <wp:docPr id="1441922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FFEF" w14:textId="3D8CB0BC" w:rsidR="0046363D" w:rsidRDefault="0046363D" w:rsidP="0046363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230A37"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前田佳織里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401C" id="_x0000_s1028" type="#_x0000_t202" style="position:absolute;left:0;text-align:left;margin-left:115.4pt;margin-top:169.35pt;width:97.5pt;height:4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Ue+QEAANQDAAAOAAAAZHJzL2Uyb0RvYy54bWysU9uO2yAQfa/Uf0C8N07cuE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" filled="f" stroked="f">
                <v:textbox>
                  <w:txbxContent>
                    <w:p w14:paraId="2370FFEF" w14:textId="3D8CB0BC" w:rsidR="0046363D" w:rsidRDefault="0046363D" w:rsidP="0046363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230A37"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前田佳織里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4769A7F" wp14:editId="7947D2A8">
            <wp:extent cx="3273017" cy="2190750"/>
            <wp:effectExtent l="76200" t="76200" r="137160" b="133350"/>
            <wp:docPr id="1966680259" name="図 196668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80259" name="図 19666802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49" cy="2193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8D2274" w14:textId="18DC2FDD" w:rsidR="0046363D" w:rsidRDefault="0046363D" w:rsidP="0046363D">
      <w:pPr>
        <w:autoSpaceDE w:val="0"/>
        <w:autoSpaceDN w:val="0"/>
        <w:snapToGrid w:val="0"/>
        <w:jc w:val="center"/>
        <w:rPr>
          <w:rFonts w:ascii="Meiryo UI" w:eastAsia="Meiryo UI" w:hAnsi="Meiryo UI" w:hint="eastAsia"/>
          <w:sz w:val="24"/>
          <w:szCs w:val="24"/>
        </w:rPr>
      </w:pPr>
    </w:p>
    <w:p w14:paraId="021E8FEE" w14:textId="0811B6A3" w:rsidR="005D39E9" w:rsidRDefault="00230A37" w:rsidP="0046363D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2F4ED7" wp14:editId="1A32C0F6">
                <wp:simplePos x="0" y="0"/>
                <wp:positionH relativeFrom="margin">
                  <wp:posOffset>1457325</wp:posOffset>
                </wp:positionH>
                <wp:positionV relativeFrom="paragraph">
                  <wp:posOffset>2172970</wp:posOffset>
                </wp:positionV>
                <wp:extent cx="1238250" cy="542925"/>
                <wp:effectExtent l="0" t="0" r="0" b="0"/>
                <wp:wrapNone/>
                <wp:docPr id="21384406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B480" w14:textId="75D2022B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佐々木琴子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4ED7" id="_x0000_s1029" type="#_x0000_t202" style="position:absolute;left:0;text-align:left;margin-left:114.75pt;margin-top:171.1pt;width:97.5pt;height:42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" filled="f" stroked="f">
                <v:textbox>
                  <w:txbxContent>
                    <w:p w14:paraId="53FDB480" w14:textId="75D2022B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佐々木琴子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3D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44C7946" wp14:editId="16092E74">
            <wp:extent cx="3267075" cy="2164127"/>
            <wp:effectExtent l="76200" t="76200" r="123825" b="14097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1" cy="2190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82A6E" w14:textId="77777777" w:rsidR="0046363D" w:rsidRDefault="0046363D" w:rsidP="0046363D">
      <w:pPr>
        <w:autoSpaceDE w:val="0"/>
        <w:autoSpaceDN w:val="0"/>
        <w:snapToGrid w:val="0"/>
        <w:jc w:val="center"/>
        <w:rPr>
          <w:rFonts w:ascii="Meiryo UI" w:eastAsia="Meiryo UI" w:hAnsi="Meiryo UI" w:hint="eastAsia"/>
          <w:sz w:val="24"/>
          <w:szCs w:val="24"/>
        </w:rPr>
      </w:pPr>
    </w:p>
    <w:p w14:paraId="6863ECAA" w14:textId="0FA4C6BF" w:rsidR="0066434E" w:rsidRDefault="00230A3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694642" wp14:editId="26AA2A42">
                <wp:simplePos x="0" y="0"/>
                <wp:positionH relativeFrom="margin">
                  <wp:posOffset>3219450</wp:posOffset>
                </wp:positionH>
                <wp:positionV relativeFrom="paragraph">
                  <wp:posOffset>2649855</wp:posOffset>
                </wp:positionV>
                <wp:extent cx="1238250" cy="542925"/>
                <wp:effectExtent l="0" t="0" r="0" b="0"/>
                <wp:wrapNone/>
                <wp:docPr id="1220472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56D9" w14:textId="2C740608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野中ここな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4642" id="_x0000_s1030" type="#_x0000_t202" style="position:absolute;left:0;text-align:left;margin-left:253.5pt;margin-top:208.65pt;width:97.5pt;height:4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FG+gEAANQDAAAOAAAAZHJzL2Uyb0RvYy54bWysU9uO2yAQfa/Uf0C8N05cp0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" filled="f" stroked="f">
                <v:textbox>
                  <w:txbxContent>
                    <w:p w14:paraId="2ACF56D9" w14:textId="2C740608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野中ここな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0227EE" wp14:editId="6923E570">
                <wp:simplePos x="0" y="0"/>
                <wp:positionH relativeFrom="margin">
                  <wp:posOffset>981075</wp:posOffset>
                </wp:positionH>
                <wp:positionV relativeFrom="paragraph">
                  <wp:posOffset>2649220</wp:posOffset>
                </wp:positionV>
                <wp:extent cx="1238250" cy="542925"/>
                <wp:effectExtent l="0" t="0" r="0" b="0"/>
                <wp:wrapNone/>
                <wp:docPr id="739030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10D1" w14:textId="501D1D71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ペイトン尚未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27EE" id="_x0000_s1031" type="#_x0000_t202" style="position:absolute;left:0;text-align:left;margin-left:77.25pt;margin-top:208.6pt;width:97.5pt;height:42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+w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" filled="f" stroked="f">
                <v:textbox>
                  <w:txbxContent>
                    <w:p w14:paraId="638A10D1" w14:textId="501D1D71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ペイトン尚未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BF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5BE5B2CC">
            <wp:extent cx="2021143" cy="2676525"/>
            <wp:effectExtent l="76200" t="76200" r="132080" b="1238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90" cy="2706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43F2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231ACA3" wp14:editId="562B72F3">
            <wp:extent cx="2016374" cy="2667000"/>
            <wp:effectExtent l="76200" t="76200" r="136525" b="133350"/>
            <wp:docPr id="1433305611" name="図 143330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05611" name="図 14333056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73" cy="2673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88DB71" w14:textId="56457E40" w:rsidR="00611026" w:rsidRPr="0071183B" w:rsidRDefault="00DC41F5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C41F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「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Love Voice mag. vol.</w:t>
      </w:r>
      <w:r w:rsidR="005D39E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2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」購入特典ブロマイド</w:t>
      </w:r>
    </w:p>
    <w:p w14:paraId="4B22766F" w14:textId="4ADDFC3A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5D39E9">
        <w:rPr>
          <w:rFonts w:ascii="Meiryo UI" w:eastAsia="Meiryo UI" w:hAnsi="Meiryo UI" w:hint="eastAsia"/>
          <w:sz w:val="24"/>
          <w:szCs w:val="24"/>
        </w:rPr>
        <w:t>2</w:t>
      </w:r>
      <w:r w:rsidRPr="00DC41F5">
        <w:rPr>
          <w:rFonts w:ascii="Meiryo UI" w:eastAsia="Meiryo UI" w:hAnsi="Meiryo UI"/>
          <w:sz w:val="24"/>
          <w:szCs w:val="24"/>
        </w:rPr>
        <w:t>」の発売を記念して、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店舗購入特典キャンペーンを実施中！</w:t>
      </w:r>
    </w:p>
    <w:p w14:paraId="04264EDA" w14:textId="5778B226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対象店舗で「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5D39E9">
        <w:rPr>
          <w:rFonts w:ascii="Meiryo UI" w:eastAsia="Meiryo UI" w:hAnsi="Meiryo UI" w:hint="eastAsia"/>
          <w:sz w:val="24"/>
          <w:szCs w:val="24"/>
        </w:rPr>
        <w:t>2</w:t>
      </w:r>
      <w:r w:rsidRPr="00DC41F5">
        <w:rPr>
          <w:rFonts w:ascii="Meiryo UI" w:eastAsia="Meiryo UI" w:hAnsi="Meiryo UI"/>
          <w:sz w:val="24"/>
          <w:szCs w:val="24"/>
        </w:rPr>
        <w:t>」を1冊購入するごとに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店舗特典ブロマイド1枚をプレゼント！</w:t>
      </w:r>
    </w:p>
    <w:p w14:paraId="4CABC275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</w:t>
      </w:r>
      <w:r w:rsidRPr="00DC41F5">
        <w:rPr>
          <w:rFonts w:ascii="Meiryo UI" w:eastAsia="Meiryo UI" w:hAnsi="Meiryo UI"/>
          <w:b/>
          <w:bCs/>
          <w:sz w:val="24"/>
          <w:szCs w:val="24"/>
        </w:rPr>
        <w:t>1冊お買い上げごとに1枚差し上げます</w:t>
      </w:r>
    </w:p>
    <w:p w14:paraId="744FE45B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※各店舗ともなくなり次第終了となります</w:t>
      </w:r>
    </w:p>
    <w:p w14:paraId="37F87FCE" w14:textId="77777777" w:rsid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34BC858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【店舗購入特典】</w:t>
      </w:r>
    </w:p>
    <w:p w14:paraId="4FB5742C" w14:textId="7F0A78C7" w:rsidR="009F242D" w:rsidRPr="009F242D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9F242D"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ゲーマーズ　</w:t>
      </w:r>
      <w:r w:rsidR="00A40FD3" w:rsidRPr="00A40FD3">
        <w:rPr>
          <w:rFonts w:ascii="Meiryo UI" w:eastAsia="Meiryo UI" w:hAnsi="Meiryo UI" w:hint="eastAsia"/>
          <w:b/>
          <w:bCs/>
          <w:sz w:val="24"/>
          <w:szCs w:val="24"/>
        </w:rPr>
        <w:t>前田佳織里</w:t>
      </w:r>
      <w:r w:rsidR="009F242D"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4D3D6510" w14:textId="3CB58B78" w:rsidR="000A357F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5B0586" wp14:editId="0FC0AC9F">
            <wp:extent cx="1231543" cy="1757673"/>
            <wp:effectExtent l="0" t="0" r="6985" b="0"/>
            <wp:docPr id="7964828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2864" name="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3EC77E" wp14:editId="7A8D09DF">
            <wp:extent cx="1231543" cy="1757673"/>
            <wp:effectExtent l="0" t="0" r="6985" b="0"/>
            <wp:docPr id="7414499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49981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6E4466B0" wp14:editId="6FE3359F">
            <wp:extent cx="1231543" cy="1757673"/>
            <wp:effectExtent l="0" t="0" r="6985" b="0"/>
            <wp:docPr id="770207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07191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FBFBC99" wp14:editId="46D9B7CD">
            <wp:extent cx="1751769" cy="1227406"/>
            <wp:effectExtent l="0" t="4445" r="0" b="0"/>
            <wp:docPr id="1587514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14895" name="図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7453" cy="1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BB4527D" wp14:editId="2BFDE8D3">
            <wp:extent cx="1231543" cy="1757673"/>
            <wp:effectExtent l="0" t="0" r="6985" b="0"/>
            <wp:docPr id="1401013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396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A4EE" w14:textId="3DFC2A38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8F8A3A6" w14:textId="7D924CED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●アニメイト　</w:t>
      </w:r>
      <w:r w:rsidR="00A40FD3" w:rsidRPr="00A40FD3">
        <w:rPr>
          <w:rFonts w:ascii="Meiryo UI" w:eastAsia="Meiryo UI" w:hAnsi="Meiryo UI" w:hint="eastAsia"/>
          <w:b/>
          <w:bCs/>
          <w:sz w:val="24"/>
          <w:szCs w:val="24"/>
        </w:rPr>
        <w:t>前田佳織里</w:t>
      </w:r>
      <w:r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7F0DC820" w14:textId="3CDE411E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C7AE20C" wp14:editId="39F94CA3">
            <wp:extent cx="1231543" cy="1757673"/>
            <wp:effectExtent l="0" t="0" r="6985" b="0"/>
            <wp:docPr id="115214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42053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0ED7A02" wp14:editId="4D2906DE">
            <wp:extent cx="1231543" cy="1757673"/>
            <wp:effectExtent l="0" t="0" r="6985" b="0"/>
            <wp:docPr id="19169161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16126" name="図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73C73048" wp14:editId="5F2C9A51">
            <wp:extent cx="1751913" cy="1227506"/>
            <wp:effectExtent l="0" t="4763" r="0" b="0"/>
            <wp:docPr id="833254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409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3693" cy="12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3CCB07C4" wp14:editId="123D9292">
            <wp:extent cx="1755611" cy="1230098"/>
            <wp:effectExtent l="0" t="4128" r="0" b="0"/>
            <wp:docPr id="1550088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88593" name="図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511" cy="12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3575021A" wp14:editId="6F184C8C">
            <wp:extent cx="1231543" cy="1757673"/>
            <wp:effectExtent l="0" t="0" r="6985" b="0"/>
            <wp:docPr id="6951728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72810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E9A9" w14:textId="77777777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5AAC3AA" w14:textId="3462D400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A40FD3" w:rsidRPr="00A40FD3">
        <w:rPr>
          <w:rFonts w:ascii="Meiryo UI" w:eastAsia="Meiryo UI" w:hAnsi="Meiryo UI" w:hint="eastAsia"/>
          <w:b/>
          <w:bCs/>
          <w:sz w:val="24"/>
          <w:szCs w:val="24"/>
        </w:rPr>
        <w:t>前田佳織里</w:t>
      </w: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　店舗別特製ブロマイド（各</w:t>
      </w:r>
      <w:r w:rsidRPr="009F242D">
        <w:rPr>
          <w:rFonts w:ascii="Meiryo UI" w:eastAsia="Meiryo UI" w:hAnsi="Meiryo UI"/>
          <w:b/>
          <w:bCs/>
          <w:sz w:val="24"/>
          <w:szCs w:val="24"/>
        </w:rPr>
        <w:t>1種）</w:t>
      </w:r>
    </w:p>
    <w:p w14:paraId="32ED4F56" w14:textId="290F11A3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2450EA" wp14:editId="6D25A37F">
                <wp:simplePos x="0" y="0"/>
                <wp:positionH relativeFrom="margin">
                  <wp:posOffset>5314950</wp:posOffset>
                </wp:positionH>
                <wp:positionV relativeFrom="paragraph">
                  <wp:posOffset>1576070</wp:posOffset>
                </wp:positionV>
                <wp:extent cx="1238250" cy="542925"/>
                <wp:effectExtent l="0" t="0" r="0" b="0"/>
                <wp:wrapNone/>
                <wp:docPr id="1515857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0124" w14:textId="41416911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ポストホビー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50EA" id="_x0000_s1032" type="#_x0000_t202" style="position:absolute;left:0;text-align:left;margin-left:418.5pt;margin-top:124.1pt;width:97.5pt;height:4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" filled="f" stroked="f">
                <v:textbox>
                  <w:txbxContent>
                    <w:p w14:paraId="6FBF0124" w14:textId="41416911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ポストホビー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6EEC1B" wp14:editId="57FE34A0">
                <wp:simplePos x="0" y="0"/>
                <wp:positionH relativeFrom="margin">
                  <wp:posOffset>4000500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1886549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74C9" w14:textId="3AA0680F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メロンブックス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EC1B" id="_x0000_s1033" type="#_x0000_t202" style="position:absolute;left:0;text-align:left;margin-left:315pt;margin-top:124.15pt;width:97.5pt;height:4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" filled="f" stroked="f">
                <v:textbox>
                  <w:txbxContent>
                    <w:p w14:paraId="3EF474C9" w14:textId="3AA0680F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メロンブックス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CD9473" wp14:editId="4E35B0C5">
                <wp:simplePos x="0" y="0"/>
                <wp:positionH relativeFrom="margin">
                  <wp:posOffset>2667000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904667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0C30" w14:textId="147A5763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HMV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9473" id="_x0000_s1034" type="#_x0000_t202" style="position:absolute;left:0;text-align:left;margin-left:210pt;margin-top:124.15pt;width:97.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j3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" filled="f" stroked="f">
                <v:textbox>
                  <w:txbxContent>
                    <w:p w14:paraId="35700C30" w14:textId="147A5763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HMV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40D63D" wp14:editId="7CCB5CD0">
                <wp:simplePos x="0" y="0"/>
                <wp:positionH relativeFrom="margin">
                  <wp:posOffset>1333500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7851587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D49" w14:textId="0EFB9A38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セブンネット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63D" id="_x0000_s1035" type="#_x0000_t202" style="position:absolute;left:0;text-align:left;margin-left:105pt;margin-top:124.15pt;width:97.5pt;height:4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YB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" filled="f" stroked="f">
                <v:textbox>
                  <w:txbxContent>
                    <w:p w14:paraId="10DC9D49" w14:textId="0EFB9A38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セブンネット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D0EDB" wp14:editId="20B4A34E">
                <wp:simplePos x="0" y="0"/>
                <wp:positionH relativeFrom="margin">
                  <wp:posOffset>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F686" w14:textId="1C693F82" w:rsidR="009F242D" w:rsidRDefault="009F242D" w:rsidP="009F242D">
                            <w:pPr>
                              <w:jc w:val="center"/>
                            </w:pPr>
                            <w:r w:rsidRPr="00DC41F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書泉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EDB" id="_x0000_s1036" type="#_x0000_t202" style="position:absolute;left:0;text-align:left;margin-left:0;margin-top:124.15pt;width:97.5pt;height:4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cQ+QEAANU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" filled="f" stroked="f">
                <v:textbox>
                  <w:txbxContent>
                    <w:p w14:paraId="379FF686" w14:textId="1C693F82" w:rsidR="009F242D" w:rsidRDefault="009F242D" w:rsidP="009F242D">
                      <w:pPr>
                        <w:jc w:val="center"/>
                      </w:pPr>
                      <w:r w:rsidRPr="00DC41F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書泉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D9790B" wp14:editId="5FF903EC">
            <wp:extent cx="1231543" cy="1757673"/>
            <wp:effectExtent l="0" t="0" r="6985" b="0"/>
            <wp:docPr id="761924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24678" name="図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8E10923" wp14:editId="653C93A5">
            <wp:extent cx="1231543" cy="1757673"/>
            <wp:effectExtent l="0" t="0" r="6985" b="0"/>
            <wp:docPr id="840349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49606" name="図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0F6EDD5" wp14:editId="05FA0FCB">
            <wp:extent cx="1231543" cy="1757673"/>
            <wp:effectExtent l="0" t="0" r="6985" b="0"/>
            <wp:docPr id="1481464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64792" name="図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84A1939" wp14:editId="6522E00C">
            <wp:extent cx="1231543" cy="1757673"/>
            <wp:effectExtent l="0" t="0" r="6985" b="0"/>
            <wp:docPr id="739181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81010" name="図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52AD2646" wp14:editId="1BD8BEF8">
            <wp:extent cx="1231543" cy="1757673"/>
            <wp:effectExtent l="0" t="0" r="6985" b="0"/>
            <wp:docPr id="928504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9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2A68" w14:textId="79C53D1E" w:rsidR="009F242D" w:rsidRP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69B96B" w14:textId="55054D0D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CB83867" w14:textId="77777777" w:rsidR="00230A37" w:rsidRDefault="00230A37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5CBC7BE" w14:textId="77777777" w:rsidR="00230A37" w:rsidRPr="009F242D" w:rsidRDefault="00230A37" w:rsidP="008326A9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</w:p>
    <w:p w14:paraId="137E8E2C" w14:textId="77777777" w:rsidR="00BF43F2" w:rsidRDefault="00BF43F2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F593DC9" w14:textId="4CCAFD69" w:rsidR="00DC41F5" w:rsidRDefault="00DC41F5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C41F5">
        <w:rPr>
          <w:rFonts w:ascii="Meiryo UI" w:eastAsia="Meiryo UI" w:hAnsi="Meiryo UI"/>
          <w:szCs w:val="21"/>
        </w:rPr>
        <w:t>Love Voice mag. (ラブボイスマガジン)vol.</w:t>
      </w:r>
      <w:r w:rsidR="005D39E9">
        <w:rPr>
          <w:rFonts w:ascii="Meiryo UI" w:eastAsia="Meiryo UI" w:hAnsi="Meiryo UI" w:hint="eastAsia"/>
          <w:szCs w:val="21"/>
        </w:rPr>
        <w:t>2</w:t>
      </w:r>
    </w:p>
    <w:p w14:paraId="4441894A" w14:textId="541443BF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D23C15">
        <w:rPr>
          <w:rFonts w:ascii="Meiryo UI" w:eastAsia="Meiryo UI" w:hAnsi="Meiryo UI" w:hint="eastAsia"/>
          <w:szCs w:val="21"/>
        </w:rPr>
        <w:t>8</w:t>
      </w:r>
      <w:r w:rsidR="001D351A" w:rsidRPr="001D351A">
        <w:rPr>
          <w:rFonts w:ascii="Meiryo UI" w:eastAsia="Meiryo UI" w:hAnsi="Meiryo UI"/>
          <w:szCs w:val="21"/>
        </w:rPr>
        <w:t>月</w:t>
      </w:r>
      <w:r w:rsidR="00DC41F5">
        <w:rPr>
          <w:rFonts w:ascii="Meiryo UI" w:eastAsia="Meiryo UI" w:hAnsi="Meiryo UI" w:hint="eastAsia"/>
          <w:szCs w:val="21"/>
        </w:rPr>
        <w:t>3</w:t>
      </w:r>
      <w:r w:rsidR="00D23C15">
        <w:rPr>
          <w:rFonts w:ascii="Meiryo UI" w:eastAsia="Meiryo UI" w:hAnsi="Meiryo UI" w:hint="eastAsia"/>
          <w:szCs w:val="21"/>
        </w:rPr>
        <w:t>0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DC41F5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3E2328F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C7E64" w:rsidRPr="00EC7E64">
        <w:rPr>
          <w:rFonts w:ascii="Meiryo UI" w:eastAsia="Meiryo UI" w:hAnsi="Meiryo UI"/>
          <w:szCs w:val="21"/>
        </w:rPr>
        <w:t>2,200円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EC7E6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,</w:t>
      </w:r>
      <w:r w:rsidR="00EC7E64">
        <w:rPr>
          <w:rFonts w:ascii="Meiryo UI" w:eastAsia="Meiryo UI" w:hAnsi="Meiryo UI" w:hint="eastAsia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26BD4E24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6C2302" w:rsidRPr="006C2302">
        <w:rPr>
          <w:rFonts w:ascii="Meiryo UI" w:eastAsia="Meiryo UI" w:hAnsi="Meiryo UI"/>
          <w:szCs w:val="21"/>
        </w:rPr>
        <w:t>68160-01</w:t>
      </w:r>
    </w:p>
    <w:p w14:paraId="5B9023D2" w14:textId="04EE34D7" w:rsidR="00EC7E64" w:rsidRP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ISBNコード：</w:t>
      </w:r>
      <w:r w:rsidR="006C2302" w:rsidRPr="006C2302">
        <w:rPr>
          <w:rFonts w:ascii="Meiryo UI" w:eastAsia="Meiryo UI" w:hAnsi="Meiryo UI"/>
          <w:szCs w:val="21"/>
        </w:rPr>
        <w:t>978-4-7986-3605-4</w:t>
      </w:r>
    </w:p>
    <w:p w14:paraId="30BE31DD" w14:textId="0D374182" w:rsid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JANコード：</w:t>
      </w:r>
      <w:r w:rsidR="006C2302" w:rsidRPr="006C2302">
        <w:rPr>
          <w:rFonts w:ascii="Meiryo UI" w:eastAsia="Meiryo UI" w:hAnsi="Meiryo UI"/>
          <w:szCs w:val="21"/>
        </w:rPr>
        <w:t>9784798636054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359E7B4B" w14:textId="3F00C519" w:rsidR="00EC4302" w:rsidRPr="00EC7E64" w:rsidRDefault="00EC4302" w:rsidP="00EC4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2510357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30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31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FE591" w14:textId="77777777" w:rsidR="00EE0F75" w:rsidRDefault="00EE0F75" w:rsidP="00726B24">
      <w:r>
        <w:separator/>
      </w:r>
    </w:p>
  </w:endnote>
  <w:endnote w:type="continuationSeparator" w:id="0">
    <w:p w14:paraId="7C2EFDF7" w14:textId="77777777" w:rsidR="00EE0F75" w:rsidRDefault="00EE0F7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67D1B" w14:textId="77777777" w:rsidR="00EE0F75" w:rsidRDefault="00EE0F75" w:rsidP="00726B24">
      <w:r>
        <w:separator/>
      </w:r>
    </w:p>
  </w:footnote>
  <w:footnote w:type="continuationSeparator" w:id="0">
    <w:p w14:paraId="79CA7C05" w14:textId="77777777" w:rsidR="00EE0F75" w:rsidRDefault="00EE0F75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483E"/>
    <w:rsid w:val="00094AF5"/>
    <w:rsid w:val="000A357F"/>
    <w:rsid w:val="000A56FC"/>
    <w:rsid w:val="000A7901"/>
    <w:rsid w:val="000B3415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2FCC"/>
    <w:rsid w:val="002179B7"/>
    <w:rsid w:val="00220786"/>
    <w:rsid w:val="00220F51"/>
    <w:rsid w:val="002210EB"/>
    <w:rsid w:val="00223216"/>
    <w:rsid w:val="002235FD"/>
    <w:rsid w:val="00230A37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B43B0"/>
    <w:rsid w:val="002D4DB5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268DC"/>
    <w:rsid w:val="00435CBF"/>
    <w:rsid w:val="0043638A"/>
    <w:rsid w:val="00442DC4"/>
    <w:rsid w:val="00442FF8"/>
    <w:rsid w:val="00445CFE"/>
    <w:rsid w:val="00447BFF"/>
    <w:rsid w:val="004521AD"/>
    <w:rsid w:val="0046363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25A1"/>
    <w:rsid w:val="004F1F45"/>
    <w:rsid w:val="004F3B2F"/>
    <w:rsid w:val="004F3E68"/>
    <w:rsid w:val="004F731D"/>
    <w:rsid w:val="004F7518"/>
    <w:rsid w:val="004F7DAE"/>
    <w:rsid w:val="00504169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2886"/>
    <w:rsid w:val="005728C2"/>
    <w:rsid w:val="00581537"/>
    <w:rsid w:val="0058782F"/>
    <w:rsid w:val="00587C07"/>
    <w:rsid w:val="00590DE2"/>
    <w:rsid w:val="005A18DB"/>
    <w:rsid w:val="005B3F38"/>
    <w:rsid w:val="005C5596"/>
    <w:rsid w:val="005C61D4"/>
    <w:rsid w:val="005D39E9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84AFE"/>
    <w:rsid w:val="0069497A"/>
    <w:rsid w:val="0069531F"/>
    <w:rsid w:val="0069643A"/>
    <w:rsid w:val="00697788"/>
    <w:rsid w:val="006A235F"/>
    <w:rsid w:val="006A53D5"/>
    <w:rsid w:val="006B2B42"/>
    <w:rsid w:val="006B7810"/>
    <w:rsid w:val="006C2302"/>
    <w:rsid w:val="006F510B"/>
    <w:rsid w:val="006F7D87"/>
    <w:rsid w:val="00706C7B"/>
    <w:rsid w:val="0071183B"/>
    <w:rsid w:val="00711995"/>
    <w:rsid w:val="0071579C"/>
    <w:rsid w:val="007174AB"/>
    <w:rsid w:val="007237B7"/>
    <w:rsid w:val="00726B24"/>
    <w:rsid w:val="00732ED9"/>
    <w:rsid w:val="00734E3B"/>
    <w:rsid w:val="00742B28"/>
    <w:rsid w:val="0074467A"/>
    <w:rsid w:val="00744D2A"/>
    <w:rsid w:val="00744EE7"/>
    <w:rsid w:val="007459C2"/>
    <w:rsid w:val="00746977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6914"/>
    <w:rsid w:val="0078763C"/>
    <w:rsid w:val="00790C50"/>
    <w:rsid w:val="00796341"/>
    <w:rsid w:val="00796611"/>
    <w:rsid w:val="00796C80"/>
    <w:rsid w:val="007A0831"/>
    <w:rsid w:val="007A2F37"/>
    <w:rsid w:val="007A3AAE"/>
    <w:rsid w:val="007A54A5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E435E"/>
    <w:rsid w:val="007F02BD"/>
    <w:rsid w:val="007F6BA3"/>
    <w:rsid w:val="008051D0"/>
    <w:rsid w:val="00805508"/>
    <w:rsid w:val="00815750"/>
    <w:rsid w:val="008164C6"/>
    <w:rsid w:val="00816CBF"/>
    <w:rsid w:val="00817CC9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70A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3F18"/>
    <w:rsid w:val="00905172"/>
    <w:rsid w:val="009275E1"/>
    <w:rsid w:val="00943C09"/>
    <w:rsid w:val="00951DC9"/>
    <w:rsid w:val="00961BBE"/>
    <w:rsid w:val="00964B1F"/>
    <w:rsid w:val="00967770"/>
    <w:rsid w:val="00991564"/>
    <w:rsid w:val="00992BA7"/>
    <w:rsid w:val="0099653F"/>
    <w:rsid w:val="0099710D"/>
    <w:rsid w:val="009B3E51"/>
    <w:rsid w:val="009B4BD0"/>
    <w:rsid w:val="009B5039"/>
    <w:rsid w:val="009C3E2D"/>
    <w:rsid w:val="009D1895"/>
    <w:rsid w:val="009D20FB"/>
    <w:rsid w:val="009D4B0B"/>
    <w:rsid w:val="009F242D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0FD3"/>
    <w:rsid w:val="00A44B7F"/>
    <w:rsid w:val="00A47C16"/>
    <w:rsid w:val="00A51505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1B0E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3F2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44BAB"/>
    <w:rsid w:val="00C504A6"/>
    <w:rsid w:val="00C52D7A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06FA8"/>
    <w:rsid w:val="00D13662"/>
    <w:rsid w:val="00D142EA"/>
    <w:rsid w:val="00D17D8A"/>
    <w:rsid w:val="00D22471"/>
    <w:rsid w:val="00D225CD"/>
    <w:rsid w:val="00D23C15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67772"/>
    <w:rsid w:val="00D70DAB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C41F5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6F0"/>
    <w:rsid w:val="00E10C6C"/>
    <w:rsid w:val="00E124B8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3661C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970D9"/>
    <w:rsid w:val="00EA5A92"/>
    <w:rsid w:val="00EA7518"/>
    <w:rsid w:val="00EB18F3"/>
    <w:rsid w:val="00EC4302"/>
    <w:rsid w:val="00EC73DD"/>
    <w:rsid w:val="00EC7E64"/>
    <w:rsid w:val="00EE0342"/>
    <w:rsid w:val="00EE0F75"/>
    <w:rsid w:val="00EE62E8"/>
    <w:rsid w:val="00EF1C3D"/>
    <w:rsid w:val="00F03BA0"/>
    <w:rsid w:val="00F06126"/>
    <w:rsid w:val="00F179B8"/>
    <w:rsid w:val="00F2002F"/>
    <w:rsid w:val="00F3074D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0C44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9F242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242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242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242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2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hobbyjapan.co.j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pr@hobbyjapan.co.jp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D2A5-D4E9-4A22-9320-2734E76C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3268</TotalTime>
  <Pages>4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105</cp:revision>
  <cp:lastPrinted>2024-03-21T04:08:00Z</cp:lastPrinted>
  <dcterms:created xsi:type="dcterms:W3CDTF">2023-01-23T05:38:00Z</dcterms:created>
  <dcterms:modified xsi:type="dcterms:W3CDTF">2024-08-27T07:35:00Z</dcterms:modified>
</cp:coreProperties>
</file>